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EB" w:rsidRPr="00DC4FE4" w:rsidRDefault="001D50C0" w:rsidP="00FE39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>СОБРАНИЕ</w:t>
      </w:r>
    </w:p>
    <w:p w:rsidR="001D50C0" w:rsidRPr="00DC4FE4" w:rsidRDefault="001D50C0" w:rsidP="00FE39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>МАРКСОВСКОГО МУНИЦИПАЛЬНОГО РАЙОНА</w:t>
      </w:r>
    </w:p>
    <w:p w:rsidR="001D50C0" w:rsidRPr="00DC4FE4" w:rsidRDefault="001D50C0" w:rsidP="00FE39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>САРАТОВСКОЙ ОБЛАСТИ</w:t>
      </w:r>
    </w:p>
    <w:p w:rsidR="001D50C0" w:rsidRPr="00DC4FE4" w:rsidRDefault="001D50C0" w:rsidP="00FE3995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1D50C0" w:rsidRPr="00DC4FE4" w:rsidRDefault="001D50C0" w:rsidP="00FE39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>РЕШЕНИЕ</w:t>
      </w:r>
    </w:p>
    <w:p w:rsidR="00FD1378" w:rsidRPr="00DC4FE4" w:rsidRDefault="00FD1378" w:rsidP="00FE3995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:rsidR="001D50C0" w:rsidRPr="00DC4FE4" w:rsidRDefault="00733565" w:rsidP="00FE3995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 xml:space="preserve">от </w:t>
      </w:r>
      <w:r w:rsidR="00DC4FE4" w:rsidRPr="00DC4FE4">
        <w:rPr>
          <w:rFonts w:ascii="Times New Roman" w:hAnsi="Times New Roman" w:cs="Times New Roman"/>
          <w:b/>
          <w:sz w:val="26"/>
          <w:szCs w:val="24"/>
        </w:rPr>
        <w:t xml:space="preserve"> 27.02.2025</w:t>
      </w:r>
      <w:r w:rsidR="00903784" w:rsidRPr="00DC4FE4">
        <w:rPr>
          <w:rFonts w:ascii="Times New Roman" w:hAnsi="Times New Roman" w:cs="Times New Roman"/>
          <w:b/>
          <w:sz w:val="26"/>
          <w:szCs w:val="24"/>
        </w:rPr>
        <w:t xml:space="preserve"> года </w:t>
      </w:r>
      <w:r w:rsidR="001D50C0" w:rsidRPr="00DC4FE4">
        <w:rPr>
          <w:rFonts w:ascii="Times New Roman" w:hAnsi="Times New Roman" w:cs="Times New Roman"/>
          <w:b/>
          <w:sz w:val="26"/>
          <w:szCs w:val="24"/>
        </w:rPr>
        <w:t>№</w:t>
      </w:r>
      <w:r w:rsidR="00DC4FE4" w:rsidRPr="00DC4FE4">
        <w:rPr>
          <w:rFonts w:ascii="Times New Roman" w:hAnsi="Times New Roman" w:cs="Times New Roman"/>
          <w:b/>
          <w:sz w:val="26"/>
          <w:szCs w:val="24"/>
        </w:rPr>
        <w:t>53/483</w:t>
      </w:r>
      <w:r w:rsidR="00E2792B" w:rsidRPr="00DC4FE4">
        <w:rPr>
          <w:rFonts w:ascii="Times New Roman" w:hAnsi="Times New Roman" w:cs="Times New Roman"/>
          <w:b/>
          <w:sz w:val="26"/>
          <w:szCs w:val="24"/>
        </w:rPr>
        <w:t xml:space="preserve"> </w:t>
      </w:r>
    </w:p>
    <w:p w:rsidR="00E41792" w:rsidRPr="00DC4FE4" w:rsidRDefault="00E2792B" w:rsidP="00E279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 xml:space="preserve">О внесении изменений в </w:t>
      </w:r>
      <w:r w:rsidR="001A5FFC" w:rsidRPr="00DC4FE4">
        <w:rPr>
          <w:rFonts w:ascii="Times New Roman" w:hAnsi="Times New Roman" w:cs="Times New Roman"/>
          <w:b/>
          <w:sz w:val="26"/>
          <w:szCs w:val="24"/>
        </w:rPr>
        <w:t>р</w:t>
      </w:r>
      <w:r w:rsidRPr="00DC4FE4">
        <w:rPr>
          <w:rFonts w:ascii="Times New Roman" w:hAnsi="Times New Roman" w:cs="Times New Roman"/>
          <w:b/>
          <w:sz w:val="26"/>
          <w:szCs w:val="24"/>
        </w:rPr>
        <w:t>ешение Собрания Марковского муниципального района от 29.08.2024г. № 46/413 «</w:t>
      </w:r>
      <w:r w:rsidR="00E41792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 xml:space="preserve">О мерах социальной поддержки, предоставляемых </w:t>
      </w:r>
      <w:r w:rsidR="00FF597D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>г</w:t>
      </w:r>
      <w:r w:rsidR="00E41792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>ражданам</w:t>
      </w:r>
      <w:r w:rsidR="00FF597D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>,</w:t>
      </w:r>
      <w:r w:rsidR="00E41792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 xml:space="preserve"> заключивши</w:t>
      </w:r>
      <w:r w:rsidR="00FF597D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 xml:space="preserve">м </w:t>
      </w:r>
      <w:r w:rsidR="00E41792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>договор о целевом обучении</w:t>
      </w:r>
      <w:r w:rsidR="00FF597D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 xml:space="preserve"> в период их обучения и </w:t>
      </w:r>
      <w:r w:rsidR="00127C4F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 xml:space="preserve">в </w:t>
      </w:r>
      <w:r w:rsidR="00FF597D"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>месте осуществления трудовой деятельности после завершения освоения образовательной программы в месте, определенном договором о целевом обучении</w:t>
      </w:r>
      <w:r w:rsidRPr="00DC4FE4">
        <w:rPr>
          <w:rFonts w:ascii="Times New Roman" w:eastAsia="Calibri" w:hAnsi="Times New Roman" w:cs="Times New Roman"/>
          <w:b/>
          <w:bCs/>
          <w:sz w:val="26"/>
          <w:szCs w:val="24"/>
        </w:rPr>
        <w:t xml:space="preserve">»   </w:t>
      </w:r>
    </w:p>
    <w:p w:rsidR="005C6B31" w:rsidRPr="00DC4FE4" w:rsidRDefault="005C6B31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6"/>
          <w:szCs w:val="24"/>
          <w:shd w:val="clear" w:color="auto" w:fill="FFFFFF"/>
        </w:rPr>
      </w:pPr>
    </w:p>
    <w:p w:rsidR="00903784" w:rsidRPr="00DC4FE4" w:rsidRDefault="000E13F4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В соответствии с</w:t>
      </w:r>
      <w:r w:rsidR="005C6B31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о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 стать</w:t>
      </w:r>
      <w:r w:rsidR="00E41792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е</w:t>
      </w:r>
      <w:r w:rsidR="005C6B31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й</w:t>
      </w:r>
      <w:r w:rsidR="00E41792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71.1. </w:t>
      </w:r>
      <w:proofErr w:type="gramStart"/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Федерального закона от 29 декабря 2012 года № 273-ФЗ «Об образовании в Российской Федерации», Федеральным законом от </w:t>
      </w:r>
      <w:r w:rsidR="00127C4F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6 октября 2003 года № 131-ФЗ «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Об общих принципах организации местного самоуправления в Российской Федерации», </w:t>
      </w:r>
      <w:r w:rsidR="00127C4F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пунктом 5 Положения о целевом </w:t>
      </w:r>
      <w:r w:rsidR="00973F8E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о</w:t>
      </w:r>
      <w:r w:rsidR="00127C4F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бучении по образовательным программам среднего профе</w:t>
      </w:r>
      <w:r w:rsidR="005C512A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с</w:t>
      </w:r>
      <w:r w:rsidR="00127C4F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сио</w:t>
      </w:r>
      <w:r w:rsidR="007A7431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нального и высшего образования, </w:t>
      </w:r>
      <w:r w:rsidR="005C512A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утвержденного </w:t>
      </w:r>
      <w:r w:rsidR="007A7431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П</w:t>
      </w:r>
      <w:r w:rsidR="005C6B31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остановлением Правительства Российской Федерации от 27 апреля 2024г</w:t>
      </w:r>
      <w:r w:rsidR="0092672B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ода</w:t>
      </w:r>
      <w:r w:rsidR="005C6B31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№ 555,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руководствуясь Уставом Мар</w:t>
      </w:r>
      <w:r w:rsidR="00D408CB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к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совского муниципального района, Собрание</w:t>
      </w:r>
      <w:proofErr w:type="gramEnd"/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Мар</w:t>
      </w:r>
      <w:r w:rsidR="00E41792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ксовского муниципального района </w:t>
      </w:r>
    </w:p>
    <w:p w:rsidR="00903784" w:rsidRPr="00DC4FE4" w:rsidRDefault="00903784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</w:p>
    <w:p w:rsidR="00E41792" w:rsidRPr="00DC4FE4" w:rsidRDefault="00E41792" w:rsidP="00903784">
      <w:pPr>
        <w:spacing w:after="0" w:line="240" w:lineRule="auto"/>
        <w:ind w:firstLine="567"/>
        <w:jc w:val="center"/>
        <w:rPr>
          <w:rStyle w:val="a7"/>
          <w:rFonts w:ascii="Times New Roman" w:hAnsi="Times New Roman" w:cs="Times New Roman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sz w:val="26"/>
          <w:szCs w:val="24"/>
          <w:shd w:val="clear" w:color="auto" w:fill="FFFFFF"/>
        </w:rPr>
        <w:t>РЕШИЛО:</w:t>
      </w:r>
    </w:p>
    <w:p w:rsidR="00903784" w:rsidRPr="00DC4FE4" w:rsidRDefault="00903784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6"/>
          <w:szCs w:val="24"/>
          <w:shd w:val="clear" w:color="auto" w:fill="FFFFFF"/>
        </w:rPr>
      </w:pPr>
    </w:p>
    <w:p w:rsidR="00637855" w:rsidRPr="00DC4FE4" w:rsidRDefault="00637855" w:rsidP="0063785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bCs w:val="0"/>
          <w:sz w:val="26"/>
          <w:szCs w:val="24"/>
          <w:shd w:val="clear" w:color="auto" w:fill="FFFFFF"/>
        </w:rPr>
        <w:t>1.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Внести в Решение Собрания Марксовского муниципального района от 29.08.2024г. № 46/413</w:t>
      </w:r>
      <w:r w:rsidRPr="00DC4FE4">
        <w:rPr>
          <w:rFonts w:ascii="Times New Roman" w:hAnsi="Times New Roman" w:cs="Times New Roman"/>
          <w:sz w:val="26"/>
          <w:szCs w:val="24"/>
        </w:rPr>
        <w:t>«</w:t>
      </w:r>
      <w:r w:rsidRPr="00DC4FE4">
        <w:rPr>
          <w:rFonts w:ascii="Times New Roman" w:eastAsia="Calibri" w:hAnsi="Times New Roman" w:cs="Times New Roman"/>
          <w:bCs/>
          <w:sz w:val="26"/>
          <w:szCs w:val="24"/>
        </w:rPr>
        <w:t>О мерах социальной поддержки, предоставляемых гражданам, заключившим договор о целевом обучении в период их обучения и в месте осуществления трудовой деятельности после завершения освоения образовательной программы в месте, определенном договором о целевом обучении</w:t>
      </w:r>
      <w:proofErr w:type="gramStart"/>
      <w:r w:rsidRPr="00DC4FE4">
        <w:rPr>
          <w:rFonts w:ascii="Times New Roman" w:eastAsia="Calibri" w:hAnsi="Times New Roman" w:cs="Times New Roman"/>
          <w:bCs/>
          <w:sz w:val="26"/>
          <w:szCs w:val="24"/>
        </w:rPr>
        <w:t>»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с</w:t>
      </w:r>
      <w:proofErr w:type="gramEnd"/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ледующие изменения:</w:t>
      </w:r>
    </w:p>
    <w:p w:rsidR="00EC7618" w:rsidRPr="00DC4FE4" w:rsidRDefault="00637855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1.1. </w:t>
      </w:r>
      <w:r w:rsidR="00E2792B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Пункт 1 </w:t>
      </w:r>
      <w:r w:rsidR="00EC7618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изложить в следующей редакции:</w:t>
      </w:r>
    </w:p>
    <w:p w:rsidR="00EC7618" w:rsidRPr="00DC4FE4" w:rsidRDefault="00EC7618" w:rsidP="00EC7618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proofErr w:type="gramStart"/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«1.Предоставить гражданам, заключившим с администрацией Марксовского муниципального района договор о целевом обучении по образовательной программе в учреждениях среднего профессионального  и высшего образования Саратовской области, и обязанным осуществлять трудовую деятельность после завершения освоения образовательной программы в месте, определенном договором о целевом обучении по образовательной программе, из бюджета Марксовского муниципального района, следующие меры социальной поддержки: </w:t>
      </w:r>
      <w:proofErr w:type="gramEnd"/>
    </w:p>
    <w:p w:rsidR="00EC7618" w:rsidRPr="00DC4FE4" w:rsidRDefault="00EC7618" w:rsidP="00EC7618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- ежемесячное денежное стимулирование в сумме 3000 (три тысячи) рублей, при наличии промежуточной аттестации оценок «хорошо» и «отлично» (при наличии оценок «удовлетворительно» ежемесячн</w:t>
      </w:r>
      <w:r w:rsidR="00637855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оеденежное стимулирование  в сумме 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2600 </w:t>
      </w:r>
      <w:r w:rsidR="00637855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(две тысячи шестьсот) 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рублей); </w:t>
      </w:r>
    </w:p>
    <w:p w:rsidR="00EC7618" w:rsidRPr="00DC4FE4" w:rsidRDefault="00EC7618" w:rsidP="00EC7618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- ежемесячную компенсацию оплаты аренды жилого помещения, в размере не более 3000 рублей (в первые три года после трудоустройства у работодателя по договору о целевом обучении в сельской местности Марксовского муниципального района), по факту предъявления гражданином документов в подтверждение оплаты аренды жилого помещения за прошедший месяц;</w:t>
      </w:r>
    </w:p>
    <w:p w:rsidR="00903784" w:rsidRPr="00DC4FE4" w:rsidRDefault="00673703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- ежемесячную компенсацию оплаты аренды жилого помещения, в размере не более </w:t>
      </w:r>
      <w:r w:rsidR="0083427E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5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000 рублей (</w:t>
      </w:r>
      <w:r w:rsidR="007A7431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в первые три года после 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трудоустройств</w:t>
      </w:r>
      <w:r w:rsidR="007A7431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а у работодателя по договору о целевом обучении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в </w:t>
      </w:r>
      <w:r w:rsidR="0083427E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городе Марксе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), по факту предъявления гражданином документов в подтверждение оплаты аренды жилого помещения за прошедший месяц</w:t>
      </w:r>
      <w:r w:rsidR="00EC7618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; </w:t>
      </w:r>
    </w:p>
    <w:p w:rsidR="00EC7618" w:rsidRPr="00DC4FE4" w:rsidRDefault="00EC7618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- компенсировать (100%) расходы по оплате проезда к месту прохождения практики</w:t>
      </w:r>
      <w:r w:rsidR="00DA7ED5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в городе Марксе или сельском населенном пункте Марксовского муниципального района 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и обратно к месту учебы, при предоставлении </w:t>
      </w:r>
      <w:r w:rsidR="008861A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проездных документов (билетов); </w:t>
      </w:r>
    </w:p>
    <w:p w:rsidR="00BD0123" w:rsidRPr="00DC4FE4" w:rsidRDefault="008861AD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lastRenderedPageBreak/>
        <w:t>- компенсировать (100%) расходы по аренде жилого помещения в период прохождения практики у работодателя по целевому обучению в городе Марксе или в сельском населенном пункте Марксовского муниципального района, при предоставлении документов по оплате аренды жилого помещения и коммунальных расходов</w:t>
      </w:r>
      <w:r w:rsidR="0072154C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по окончании практики</w:t>
      </w:r>
      <w:r w:rsidR="00BD0123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; </w:t>
      </w:r>
    </w:p>
    <w:p w:rsidR="00EC7618" w:rsidRPr="00DC4FE4" w:rsidRDefault="00BD0123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- компенсировать, в сумме 1000 (одна тысяча) рублей, расходы на приобретение специализированной литературы по программам обучения, используемым в учебном процессе</w:t>
      </w:r>
      <w:r w:rsidR="00637855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»</w:t>
      </w:r>
      <w:r w:rsidR="0072154C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. </w:t>
      </w:r>
    </w:p>
    <w:p w:rsidR="00A66D7A" w:rsidRPr="00DC4FE4" w:rsidRDefault="00637855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1.</w:t>
      </w:r>
      <w:r w:rsidR="0011453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2. </w:t>
      </w:r>
      <w:r w:rsidR="00A66D7A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Пункт 3 изложить в следующей редакции:</w:t>
      </w:r>
    </w:p>
    <w:p w:rsidR="0011453D" w:rsidRPr="00DC4FE4" w:rsidRDefault="00A66D7A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«</w:t>
      </w:r>
      <w:r w:rsidR="00257828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3. </w:t>
      </w:r>
      <w:r w:rsidR="0011453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Предоставить гражданам, заключившим с администрацией Марксовского муниципального района договор о целевом </w:t>
      </w:r>
      <w:proofErr w:type="gramStart"/>
      <w:r w:rsidR="0011453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обучении по</w:t>
      </w:r>
      <w:proofErr w:type="gramEnd"/>
      <w:r w:rsidR="0011453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образовательной программе в учреждениях среднего профессионального  и высшего образования Саратовской области, и </w:t>
      </w:r>
      <w:r w:rsidR="007A7431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обязанным осуществлять</w:t>
      </w:r>
      <w:r w:rsidR="0011453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трудовую деятельность после завершения освоения образовательной программы в месте, определенном договором о целевом обучении по образовательной программе,  следующие меры социальной поддержки: </w:t>
      </w:r>
    </w:p>
    <w:p w:rsidR="0011453D" w:rsidRPr="00DC4FE4" w:rsidRDefault="0011453D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- прохождение практики в профильном структурном подразделении работодателя; </w:t>
      </w:r>
    </w:p>
    <w:p w:rsidR="0011453D" w:rsidRPr="00DC4FE4" w:rsidRDefault="0011453D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- обеспечение представителями работодателя индивидуального сопровождения и наставничества лицам, проходящим практику у работодателя по договору целевого обучения и в первые три года после трудоустройства у работодателя по договору целевого обучения;</w:t>
      </w:r>
    </w:p>
    <w:p w:rsidR="0011453D" w:rsidRPr="00DC4FE4" w:rsidRDefault="0011453D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- безвозмездное использование периодических печатных изданий, находящихся в распоряжении работодателя; </w:t>
      </w:r>
    </w:p>
    <w:p w:rsidR="00A66D7A" w:rsidRPr="00DC4FE4" w:rsidRDefault="00A66D7A" w:rsidP="004D7183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- предоставить</w:t>
      </w:r>
      <w:r w:rsidR="0047150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, в период прохождения практики и в первые три года после трудоустройства у работодателя по договору о целевом обучении, 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безвозмездное пользование </w:t>
      </w:r>
      <w:r w:rsidR="00637855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муниципальными 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объектами спортивного назначения, расположенными в городе Марксе и на территории Марксовского муниципального района</w:t>
      </w:r>
      <w:r w:rsidR="0047150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;</w:t>
      </w:r>
    </w:p>
    <w:p w:rsidR="00637855" w:rsidRPr="00DC4FE4" w:rsidRDefault="00280484" w:rsidP="00280484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color w:val="00000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- предоставить, в период прохождения практики и в первые три года после трудоустройства у работодателя по договору о целевом обучении, безвозмездное посещение </w:t>
      </w:r>
      <w:r w:rsidR="00637855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культурных 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мероприятий, организуемых</w:t>
      </w:r>
      <w:r w:rsidRPr="00DC4FE4">
        <w:rPr>
          <w:rStyle w:val="a7"/>
          <w:rFonts w:ascii="Times New Roman" w:hAnsi="Times New Roman" w:cs="Times New Roman"/>
          <w:b w:val="0"/>
          <w:color w:val="000000"/>
          <w:sz w:val="26"/>
          <w:szCs w:val="24"/>
          <w:shd w:val="clear" w:color="auto" w:fill="FFFFFF"/>
        </w:rPr>
        <w:t> муниципальными учреждениями</w:t>
      </w:r>
      <w:r w:rsidR="004D7183" w:rsidRPr="00DC4FE4">
        <w:rPr>
          <w:rStyle w:val="a7"/>
          <w:rFonts w:ascii="Times New Roman" w:hAnsi="Times New Roman" w:cs="Times New Roman"/>
          <w:b w:val="0"/>
          <w:color w:val="000000"/>
          <w:sz w:val="26"/>
          <w:szCs w:val="24"/>
          <w:shd w:val="clear" w:color="auto" w:fill="FFFFFF"/>
        </w:rPr>
        <w:t xml:space="preserve"> </w:t>
      </w:r>
      <w:r w:rsidR="00637855" w:rsidRPr="00DC4FE4">
        <w:rPr>
          <w:rStyle w:val="a7"/>
          <w:rFonts w:ascii="Times New Roman" w:hAnsi="Times New Roman" w:cs="Times New Roman"/>
          <w:b w:val="0"/>
          <w:color w:val="000000"/>
          <w:sz w:val="26"/>
          <w:szCs w:val="24"/>
          <w:shd w:val="clear" w:color="auto" w:fill="FFFFFF"/>
        </w:rPr>
        <w:t>Марксовского муниципального района</w:t>
      </w:r>
      <w:proofErr w:type="gramStart"/>
      <w:r w:rsidR="00637855" w:rsidRPr="00DC4FE4">
        <w:rPr>
          <w:rStyle w:val="a7"/>
          <w:rFonts w:ascii="Times New Roman" w:hAnsi="Times New Roman" w:cs="Times New Roman"/>
          <w:b w:val="0"/>
          <w:color w:val="000000"/>
          <w:sz w:val="26"/>
          <w:szCs w:val="24"/>
          <w:shd w:val="clear" w:color="auto" w:fill="FFFFFF"/>
        </w:rPr>
        <w:t xml:space="preserve"> ;</w:t>
      </w:r>
      <w:proofErr w:type="gramEnd"/>
      <w:r w:rsidR="00637855" w:rsidRPr="00DC4FE4">
        <w:rPr>
          <w:rStyle w:val="a7"/>
          <w:rFonts w:ascii="Times New Roman" w:hAnsi="Times New Roman" w:cs="Times New Roman"/>
          <w:b w:val="0"/>
          <w:color w:val="000000"/>
          <w:sz w:val="26"/>
          <w:szCs w:val="24"/>
          <w:shd w:val="clear" w:color="auto" w:fill="FFFFFF"/>
        </w:rPr>
        <w:t xml:space="preserve"> </w:t>
      </w:r>
    </w:p>
    <w:p w:rsidR="00637855" w:rsidRPr="00DC4FE4" w:rsidRDefault="00280484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- предоставить, в период прохождения практики и в первые три года после трудоустройства у работодателя по договору о целевом обучении, безвозмездное посещение </w:t>
      </w:r>
      <w:r w:rsidR="00637855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спортивных 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мероприятий, организуемых муниципальными учреждениями Марксовского муниципального района</w:t>
      </w:r>
      <w:r w:rsidR="00637855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;  </w:t>
      </w:r>
    </w:p>
    <w:p w:rsidR="00973F8E" w:rsidRPr="00DC4FE4" w:rsidRDefault="00973F8E" w:rsidP="00FE3995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</w:pP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- по заявлению гражданина,</w:t>
      </w:r>
      <w:r w:rsidR="009A4176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администрации Марксовского муниципального района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рассмотреть и решить вопрос предоставления </w:t>
      </w:r>
      <w:r w:rsidR="0047150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в аренду муниципального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жилого помещения</w:t>
      </w:r>
      <w:r w:rsidR="00F20FB6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 в городе Марксе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, с отнесением расходов по оплате коммунальных платежей на гражданина</w:t>
      </w:r>
      <w:r w:rsidR="008861AD"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>, в период прохождения практики и в первые три года после трудоустройства у работодателя по договору о целевом обучении</w:t>
      </w:r>
      <w:r w:rsidRPr="00DC4FE4">
        <w:rPr>
          <w:rStyle w:val="a7"/>
          <w:rFonts w:ascii="Times New Roman" w:hAnsi="Times New Roman" w:cs="Times New Roman"/>
          <w:b w:val="0"/>
          <w:sz w:val="26"/>
          <w:szCs w:val="24"/>
          <w:shd w:val="clear" w:color="auto" w:fill="FFFFFF"/>
        </w:rPr>
        <w:t xml:space="preserve">. </w:t>
      </w:r>
    </w:p>
    <w:p w:rsidR="00830B33" w:rsidRPr="00DC4FE4" w:rsidRDefault="00637855" w:rsidP="00FE39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4"/>
          <w:lang w:eastAsia="ar-SA"/>
        </w:rPr>
      </w:pPr>
      <w:r w:rsidRPr="00DC4FE4">
        <w:rPr>
          <w:rFonts w:ascii="Times New Roman" w:hAnsi="Times New Roman" w:cs="Times New Roman"/>
          <w:sz w:val="26"/>
          <w:szCs w:val="24"/>
          <w:lang w:eastAsia="ar-SA"/>
        </w:rPr>
        <w:t>2</w:t>
      </w:r>
      <w:r w:rsidR="00257828" w:rsidRPr="00DC4FE4">
        <w:rPr>
          <w:rFonts w:ascii="Times New Roman" w:hAnsi="Times New Roman" w:cs="Times New Roman"/>
          <w:sz w:val="26"/>
          <w:szCs w:val="24"/>
          <w:lang w:eastAsia="ar-SA"/>
        </w:rPr>
        <w:t xml:space="preserve">. </w:t>
      </w:r>
      <w:r w:rsidR="00830B33" w:rsidRPr="00DC4FE4">
        <w:rPr>
          <w:rFonts w:ascii="Times New Roman" w:hAnsi="Times New Roman" w:cs="Times New Roman"/>
          <w:sz w:val="26"/>
          <w:szCs w:val="24"/>
          <w:lang w:eastAsia="ar-SA"/>
        </w:rPr>
        <w:t>Обнародовать настоящее решение в газете «Воложка» и разместить на официальном сайте Марксовского муниципального района в сети Интернет.</w:t>
      </w:r>
    </w:p>
    <w:p w:rsidR="00733565" w:rsidRPr="00DC4FE4" w:rsidRDefault="00637855" w:rsidP="00FE39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4"/>
        </w:rPr>
      </w:pPr>
      <w:r w:rsidRPr="00DC4FE4">
        <w:rPr>
          <w:rFonts w:ascii="Times New Roman" w:eastAsia="Calibri" w:hAnsi="Times New Roman" w:cs="Times New Roman"/>
          <w:sz w:val="26"/>
          <w:szCs w:val="24"/>
        </w:rPr>
        <w:t>3</w:t>
      </w:r>
      <w:r w:rsidR="00E41792" w:rsidRPr="00DC4FE4">
        <w:rPr>
          <w:rFonts w:ascii="Times New Roman" w:eastAsia="Calibri" w:hAnsi="Times New Roman" w:cs="Times New Roman"/>
          <w:sz w:val="26"/>
          <w:szCs w:val="24"/>
        </w:rPr>
        <w:t xml:space="preserve">. </w:t>
      </w:r>
      <w:proofErr w:type="gramStart"/>
      <w:r w:rsidR="00E41792" w:rsidRPr="00DC4FE4">
        <w:rPr>
          <w:rFonts w:ascii="Times New Roman" w:eastAsia="Calibri" w:hAnsi="Times New Roman" w:cs="Times New Roman"/>
          <w:sz w:val="26"/>
          <w:szCs w:val="24"/>
        </w:rPr>
        <w:t>Контроль за</w:t>
      </w:r>
      <w:proofErr w:type="gramEnd"/>
      <w:r w:rsidR="00E41792" w:rsidRPr="00DC4FE4">
        <w:rPr>
          <w:rFonts w:ascii="Times New Roman" w:eastAsia="Calibri" w:hAnsi="Times New Roman" w:cs="Times New Roman"/>
          <w:sz w:val="26"/>
          <w:szCs w:val="24"/>
        </w:rPr>
        <w:t xml:space="preserve"> исполнением настоящего </w:t>
      </w:r>
      <w:r w:rsidR="002E536A" w:rsidRPr="00DC4FE4">
        <w:rPr>
          <w:rFonts w:ascii="Times New Roman" w:eastAsia="Calibri" w:hAnsi="Times New Roman" w:cs="Times New Roman"/>
          <w:sz w:val="26"/>
          <w:szCs w:val="24"/>
        </w:rPr>
        <w:t xml:space="preserve">решения </w:t>
      </w:r>
      <w:r w:rsidR="00E41792" w:rsidRPr="00DC4FE4">
        <w:rPr>
          <w:rFonts w:ascii="Times New Roman" w:eastAsia="Calibri" w:hAnsi="Times New Roman" w:cs="Times New Roman"/>
          <w:sz w:val="26"/>
          <w:szCs w:val="24"/>
        </w:rPr>
        <w:t xml:space="preserve">возложить на </w:t>
      </w:r>
      <w:r w:rsidR="002E536A" w:rsidRPr="00DC4FE4">
        <w:rPr>
          <w:rFonts w:ascii="Times New Roman" w:eastAsia="Calibri" w:hAnsi="Times New Roman" w:cs="Times New Roman"/>
          <w:sz w:val="26"/>
          <w:szCs w:val="24"/>
        </w:rPr>
        <w:t>комисси</w:t>
      </w:r>
      <w:r w:rsidRPr="00DC4FE4">
        <w:rPr>
          <w:rFonts w:ascii="Times New Roman" w:eastAsia="Calibri" w:hAnsi="Times New Roman" w:cs="Times New Roman"/>
          <w:sz w:val="26"/>
          <w:szCs w:val="24"/>
        </w:rPr>
        <w:t>ю</w:t>
      </w:r>
      <w:bookmarkStart w:id="0" w:name="_GoBack"/>
      <w:bookmarkEnd w:id="0"/>
      <w:r w:rsidR="002E536A" w:rsidRPr="00DC4FE4">
        <w:rPr>
          <w:rFonts w:ascii="Times New Roman" w:eastAsia="Calibri" w:hAnsi="Times New Roman" w:cs="Times New Roman"/>
          <w:sz w:val="26"/>
          <w:szCs w:val="24"/>
        </w:rPr>
        <w:t xml:space="preserve"> по образованию и культуре </w:t>
      </w:r>
      <w:r w:rsidR="00903784" w:rsidRPr="00DC4FE4">
        <w:rPr>
          <w:rFonts w:ascii="Times New Roman" w:eastAsia="Calibri" w:hAnsi="Times New Roman" w:cs="Times New Roman"/>
          <w:sz w:val="26"/>
          <w:szCs w:val="24"/>
        </w:rPr>
        <w:t xml:space="preserve">Собрания Марксовского муниципального района (председатель </w:t>
      </w:r>
      <w:r w:rsidR="002E536A" w:rsidRPr="00DC4FE4">
        <w:rPr>
          <w:rFonts w:ascii="Times New Roman" w:eastAsia="Calibri" w:hAnsi="Times New Roman" w:cs="Times New Roman"/>
          <w:sz w:val="26"/>
          <w:szCs w:val="24"/>
        </w:rPr>
        <w:t>Кучеренко Л.И.</w:t>
      </w:r>
      <w:r w:rsidR="00903784" w:rsidRPr="00DC4FE4">
        <w:rPr>
          <w:rFonts w:ascii="Times New Roman" w:eastAsia="Calibri" w:hAnsi="Times New Roman" w:cs="Times New Roman"/>
          <w:sz w:val="26"/>
          <w:szCs w:val="24"/>
        </w:rPr>
        <w:t>)</w:t>
      </w:r>
    </w:p>
    <w:p w:rsidR="007439D9" w:rsidRPr="00DC4FE4" w:rsidRDefault="007439D9" w:rsidP="00FE399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4"/>
        </w:rPr>
      </w:pPr>
    </w:p>
    <w:p w:rsidR="0050566C" w:rsidRPr="00DC4FE4" w:rsidRDefault="0050566C" w:rsidP="00FE399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4"/>
        </w:rPr>
      </w:pPr>
    </w:p>
    <w:p w:rsidR="007439D9" w:rsidRPr="00DC4FE4" w:rsidRDefault="007439D9" w:rsidP="00FE3995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 xml:space="preserve">Председатель Собрания </w:t>
      </w:r>
      <w:r w:rsidR="004D7183" w:rsidRPr="00DC4FE4">
        <w:rPr>
          <w:rFonts w:ascii="Times New Roman" w:hAnsi="Times New Roman" w:cs="Times New Roman"/>
          <w:b/>
          <w:sz w:val="26"/>
          <w:szCs w:val="24"/>
        </w:rPr>
        <w:t xml:space="preserve">             </w:t>
      </w:r>
    </w:p>
    <w:p w:rsidR="007439D9" w:rsidRPr="00DC4FE4" w:rsidRDefault="003B044F" w:rsidP="00FE3995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 xml:space="preserve">Марксовского муниципального района </w:t>
      </w:r>
      <w:r w:rsidRPr="00DC4FE4">
        <w:rPr>
          <w:rFonts w:ascii="Times New Roman" w:hAnsi="Times New Roman" w:cs="Times New Roman"/>
          <w:b/>
          <w:sz w:val="26"/>
          <w:szCs w:val="24"/>
        </w:rPr>
        <w:tab/>
      </w:r>
      <w:r w:rsidR="004D7183" w:rsidRPr="00DC4FE4">
        <w:rPr>
          <w:rFonts w:ascii="Times New Roman" w:hAnsi="Times New Roman" w:cs="Times New Roman"/>
          <w:b/>
          <w:sz w:val="26"/>
          <w:szCs w:val="24"/>
        </w:rPr>
        <w:t xml:space="preserve">                                                    </w:t>
      </w:r>
      <w:r w:rsidRPr="00DC4FE4">
        <w:rPr>
          <w:rFonts w:ascii="Times New Roman" w:hAnsi="Times New Roman" w:cs="Times New Roman"/>
          <w:b/>
          <w:sz w:val="26"/>
          <w:szCs w:val="24"/>
        </w:rPr>
        <w:t>Н.А.Косарев</w:t>
      </w:r>
    </w:p>
    <w:p w:rsidR="00830B33" w:rsidRPr="00DC4FE4" w:rsidRDefault="00830B33" w:rsidP="00FE3995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:rsidR="0050566C" w:rsidRPr="00DC4FE4" w:rsidRDefault="0050566C" w:rsidP="00FE3995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</w:p>
    <w:p w:rsidR="00830B33" w:rsidRPr="00DC4FE4" w:rsidRDefault="00830B33" w:rsidP="00FE3995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>Глава Марксовского</w:t>
      </w:r>
    </w:p>
    <w:p w:rsidR="003B044F" w:rsidRPr="00DC4FE4" w:rsidRDefault="00830B33" w:rsidP="00973F8E">
      <w:pPr>
        <w:spacing w:after="0" w:line="240" w:lineRule="auto"/>
        <w:rPr>
          <w:rFonts w:ascii="Times New Roman" w:hAnsi="Times New Roman" w:cs="Times New Roman"/>
          <w:b/>
          <w:sz w:val="26"/>
          <w:szCs w:val="24"/>
        </w:rPr>
      </w:pPr>
      <w:r w:rsidRPr="00DC4FE4">
        <w:rPr>
          <w:rFonts w:ascii="Times New Roman" w:hAnsi="Times New Roman" w:cs="Times New Roman"/>
          <w:b/>
          <w:sz w:val="26"/>
          <w:szCs w:val="24"/>
        </w:rPr>
        <w:t xml:space="preserve">муниципального района </w:t>
      </w:r>
      <w:r w:rsidRPr="00DC4FE4">
        <w:rPr>
          <w:rFonts w:ascii="Times New Roman" w:hAnsi="Times New Roman" w:cs="Times New Roman"/>
          <w:b/>
          <w:sz w:val="26"/>
          <w:szCs w:val="24"/>
        </w:rPr>
        <w:tab/>
      </w:r>
      <w:r w:rsidRPr="00DC4FE4">
        <w:rPr>
          <w:rFonts w:ascii="Times New Roman" w:hAnsi="Times New Roman" w:cs="Times New Roman"/>
          <w:b/>
          <w:sz w:val="26"/>
          <w:szCs w:val="24"/>
        </w:rPr>
        <w:tab/>
      </w:r>
      <w:r w:rsidR="004D7183" w:rsidRPr="00DC4FE4">
        <w:rPr>
          <w:rFonts w:ascii="Times New Roman" w:hAnsi="Times New Roman" w:cs="Times New Roman"/>
          <w:b/>
          <w:sz w:val="26"/>
          <w:szCs w:val="24"/>
        </w:rPr>
        <w:t xml:space="preserve">                                             </w:t>
      </w:r>
      <w:r w:rsidR="00DC4FE4">
        <w:rPr>
          <w:rFonts w:ascii="Times New Roman" w:hAnsi="Times New Roman" w:cs="Times New Roman"/>
          <w:b/>
          <w:sz w:val="26"/>
          <w:szCs w:val="24"/>
        </w:rPr>
        <w:t xml:space="preserve">                  </w:t>
      </w:r>
      <w:r w:rsidRPr="00DC4FE4">
        <w:rPr>
          <w:rFonts w:ascii="Times New Roman" w:hAnsi="Times New Roman" w:cs="Times New Roman"/>
          <w:b/>
          <w:sz w:val="26"/>
          <w:szCs w:val="24"/>
        </w:rPr>
        <w:t>Д.Н.Романов</w:t>
      </w:r>
    </w:p>
    <w:sectPr w:rsidR="003B044F" w:rsidRPr="00DC4FE4" w:rsidSect="004D718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588B"/>
    <w:multiLevelType w:val="hybridMultilevel"/>
    <w:tmpl w:val="E54C4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01561"/>
    <w:multiLevelType w:val="hybridMultilevel"/>
    <w:tmpl w:val="E594E34A"/>
    <w:lvl w:ilvl="0" w:tplc="DE10CFDC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125BB4"/>
    <w:multiLevelType w:val="hybridMultilevel"/>
    <w:tmpl w:val="D2742608"/>
    <w:lvl w:ilvl="0" w:tplc="00BEE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D35B2B"/>
    <w:multiLevelType w:val="hybridMultilevel"/>
    <w:tmpl w:val="66961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D092D"/>
    <w:multiLevelType w:val="hybridMultilevel"/>
    <w:tmpl w:val="AC3E3F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EF3030"/>
    <w:multiLevelType w:val="hybridMultilevel"/>
    <w:tmpl w:val="1550F516"/>
    <w:lvl w:ilvl="0" w:tplc="BF7436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9E90800"/>
    <w:multiLevelType w:val="multilevel"/>
    <w:tmpl w:val="147884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5A0D79A6"/>
    <w:multiLevelType w:val="hybridMultilevel"/>
    <w:tmpl w:val="9354651A"/>
    <w:lvl w:ilvl="0" w:tplc="B866C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DE2BB4"/>
    <w:multiLevelType w:val="hybridMultilevel"/>
    <w:tmpl w:val="6D608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37664A"/>
    <w:multiLevelType w:val="hybridMultilevel"/>
    <w:tmpl w:val="6D608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865FA"/>
    <w:multiLevelType w:val="multilevel"/>
    <w:tmpl w:val="45A64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8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D56"/>
    <w:rsid w:val="00024A9A"/>
    <w:rsid w:val="00064330"/>
    <w:rsid w:val="000E13F4"/>
    <w:rsid w:val="0011453D"/>
    <w:rsid w:val="00127C4F"/>
    <w:rsid w:val="001A5FFC"/>
    <w:rsid w:val="001D50C0"/>
    <w:rsid w:val="001E3E6F"/>
    <w:rsid w:val="001F7449"/>
    <w:rsid w:val="00257828"/>
    <w:rsid w:val="00257950"/>
    <w:rsid w:val="0027525F"/>
    <w:rsid w:val="00280484"/>
    <w:rsid w:val="002E536A"/>
    <w:rsid w:val="003001DF"/>
    <w:rsid w:val="003136A8"/>
    <w:rsid w:val="00314EA4"/>
    <w:rsid w:val="00320A28"/>
    <w:rsid w:val="00373BF0"/>
    <w:rsid w:val="003B044F"/>
    <w:rsid w:val="0047150D"/>
    <w:rsid w:val="004B761E"/>
    <w:rsid w:val="004D7183"/>
    <w:rsid w:val="0050566C"/>
    <w:rsid w:val="00523377"/>
    <w:rsid w:val="00534130"/>
    <w:rsid w:val="00556404"/>
    <w:rsid w:val="00580909"/>
    <w:rsid w:val="005C512A"/>
    <w:rsid w:val="005C6B31"/>
    <w:rsid w:val="005E4998"/>
    <w:rsid w:val="00612D56"/>
    <w:rsid w:val="00637855"/>
    <w:rsid w:val="00642BF2"/>
    <w:rsid w:val="00653A52"/>
    <w:rsid w:val="00673703"/>
    <w:rsid w:val="00702052"/>
    <w:rsid w:val="00717221"/>
    <w:rsid w:val="0072154C"/>
    <w:rsid w:val="00733565"/>
    <w:rsid w:val="007439D9"/>
    <w:rsid w:val="007A7431"/>
    <w:rsid w:val="007D0B67"/>
    <w:rsid w:val="008054BE"/>
    <w:rsid w:val="00830B33"/>
    <w:rsid w:val="0083427E"/>
    <w:rsid w:val="0085332E"/>
    <w:rsid w:val="00871449"/>
    <w:rsid w:val="00881F0C"/>
    <w:rsid w:val="008861AD"/>
    <w:rsid w:val="008D668F"/>
    <w:rsid w:val="008F0B88"/>
    <w:rsid w:val="00903784"/>
    <w:rsid w:val="0092672B"/>
    <w:rsid w:val="00931D76"/>
    <w:rsid w:val="00973F8E"/>
    <w:rsid w:val="00994279"/>
    <w:rsid w:val="009A4176"/>
    <w:rsid w:val="009F3E9D"/>
    <w:rsid w:val="00A30A14"/>
    <w:rsid w:val="00A34498"/>
    <w:rsid w:val="00A66D7A"/>
    <w:rsid w:val="00A8590F"/>
    <w:rsid w:val="00A862CD"/>
    <w:rsid w:val="00AA08C7"/>
    <w:rsid w:val="00B713B5"/>
    <w:rsid w:val="00BD0123"/>
    <w:rsid w:val="00C66D5F"/>
    <w:rsid w:val="00D102BF"/>
    <w:rsid w:val="00D2102F"/>
    <w:rsid w:val="00D408CB"/>
    <w:rsid w:val="00D80552"/>
    <w:rsid w:val="00DA5F2B"/>
    <w:rsid w:val="00DA7ED5"/>
    <w:rsid w:val="00DC4599"/>
    <w:rsid w:val="00DC4FE4"/>
    <w:rsid w:val="00E10B87"/>
    <w:rsid w:val="00E2792B"/>
    <w:rsid w:val="00E41792"/>
    <w:rsid w:val="00E47E93"/>
    <w:rsid w:val="00E550F1"/>
    <w:rsid w:val="00EC7618"/>
    <w:rsid w:val="00F20FB6"/>
    <w:rsid w:val="00F34EEB"/>
    <w:rsid w:val="00F4259B"/>
    <w:rsid w:val="00F706B1"/>
    <w:rsid w:val="00F72697"/>
    <w:rsid w:val="00FA043C"/>
    <w:rsid w:val="00FB3396"/>
    <w:rsid w:val="00FB3C98"/>
    <w:rsid w:val="00FD1378"/>
    <w:rsid w:val="00FD68C0"/>
    <w:rsid w:val="00FE1037"/>
    <w:rsid w:val="00FE3995"/>
    <w:rsid w:val="00FF597D"/>
    <w:rsid w:val="00FF6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61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12D56"/>
  </w:style>
  <w:style w:type="character" w:styleId="a3">
    <w:name w:val="Emphasis"/>
    <w:basedOn w:val="a0"/>
    <w:uiPriority w:val="20"/>
    <w:qFormat/>
    <w:rsid w:val="00612D56"/>
    <w:rPr>
      <w:i/>
      <w:iCs/>
    </w:rPr>
  </w:style>
  <w:style w:type="paragraph" w:customStyle="1" w:styleId="s9">
    <w:name w:val="s_9"/>
    <w:basedOn w:val="a"/>
    <w:rsid w:val="0061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2D56"/>
    <w:rPr>
      <w:color w:val="0000FF"/>
      <w:u w:val="single"/>
    </w:rPr>
  </w:style>
  <w:style w:type="paragraph" w:customStyle="1" w:styleId="s1">
    <w:name w:val="s_1"/>
    <w:basedOn w:val="a"/>
    <w:rsid w:val="0061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61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2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2D56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1D50C0"/>
    <w:rPr>
      <w:b/>
      <w:bCs/>
    </w:rPr>
  </w:style>
  <w:style w:type="paragraph" w:styleId="a8">
    <w:name w:val="List Paragraph"/>
    <w:basedOn w:val="a"/>
    <w:uiPriority w:val="34"/>
    <w:qFormat/>
    <w:rsid w:val="000E13F4"/>
    <w:pPr>
      <w:ind w:left="720"/>
      <w:contextualSpacing/>
    </w:pPr>
  </w:style>
  <w:style w:type="table" w:styleId="a9">
    <w:name w:val="Table Grid"/>
    <w:basedOn w:val="a1"/>
    <w:uiPriority w:val="39"/>
    <w:rsid w:val="00881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E3995"/>
    <w:pPr>
      <w:spacing w:after="0" w:line="240" w:lineRule="auto"/>
    </w:pPr>
  </w:style>
  <w:style w:type="character" w:styleId="ab">
    <w:name w:val="Subtle Emphasis"/>
    <w:basedOn w:val="a0"/>
    <w:uiPriority w:val="19"/>
    <w:qFormat/>
    <w:rsid w:val="001E3E6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6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17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14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09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2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15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1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88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0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30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70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76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4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2905E-FBE3-4139-AF76-70C4287A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Inspektor_4</cp:lastModifiedBy>
  <cp:revision>2</cp:revision>
  <cp:lastPrinted>2025-02-28T04:30:00Z</cp:lastPrinted>
  <dcterms:created xsi:type="dcterms:W3CDTF">2025-07-07T11:53:00Z</dcterms:created>
  <dcterms:modified xsi:type="dcterms:W3CDTF">2025-07-07T11:53:00Z</dcterms:modified>
</cp:coreProperties>
</file>